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487"/>
        <w:tblW w:w="5304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4"/>
      </w:tblGrid>
      <w:tr w:rsidR="0094045C" w:rsidRPr="008C4E30" w14:paraId="287F0E94" w14:textId="77777777" w:rsidTr="000C15BF">
        <w:trPr>
          <w:trHeight w:val="1093"/>
        </w:trPr>
        <w:tc>
          <w:tcPr>
            <w:tcW w:w="5000" w:type="pct"/>
            <w:vAlign w:val="center"/>
          </w:tcPr>
          <w:p w14:paraId="2AD42AEA" w14:textId="05513261" w:rsidR="0094045C" w:rsidRPr="008C4E30" w:rsidRDefault="0094045C" w:rsidP="007A5016">
            <w:pPr>
              <w:pStyle w:val="a3"/>
              <w:jc w:val="right"/>
              <w:rPr>
                <w:rFonts w:ascii="Georgia" w:hAnsi="Georgia"/>
                <w:lang w:eastAsia="ar-SA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6CF269DD" wp14:editId="44FF59C9">
                  <wp:simplePos x="0" y="0"/>
                  <wp:positionH relativeFrom="column">
                    <wp:posOffset>-93980</wp:posOffset>
                  </wp:positionH>
                  <wp:positionV relativeFrom="paragraph">
                    <wp:posOffset>36830</wp:posOffset>
                  </wp:positionV>
                  <wp:extent cx="3181350" cy="1762125"/>
                  <wp:effectExtent l="0" t="0" r="0" b="9525"/>
                  <wp:wrapTight wrapText="bothSides">
                    <wp:wrapPolygon edited="0">
                      <wp:start x="0" y="0"/>
                      <wp:lineTo x="0" y="21483"/>
                      <wp:lineTo x="21471" y="21483"/>
                      <wp:lineTo x="21471" y="0"/>
                      <wp:lineTo x="0" y="0"/>
                    </wp:wrapPolygon>
                  </wp:wrapTight>
                  <wp:docPr id="1" name="Рисунок 1" descr="C:\Documents and Settings\User\Local Settings\Temp\лого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User\Local Settings\Temp\лого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0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C4E30">
              <w:rPr>
                <w:rFonts w:ascii="Georgia" w:hAnsi="Georgia"/>
                <w:b/>
                <w:bCs/>
                <w:color w:val="0070C0"/>
                <w:sz w:val="28"/>
                <w:szCs w:val="28"/>
              </w:rPr>
              <w:t>"АЛЬФ ТУРИСТИЧЕСКИЙ ОПЕРАТОР"</w:t>
            </w:r>
            <w:r w:rsidRPr="008C4E30">
              <w:rPr>
                <w:rFonts w:ascii="Georgia" w:hAnsi="Georgia"/>
              </w:rPr>
              <w:br/>
            </w:r>
            <w:r w:rsidRPr="008C4E30">
              <w:rPr>
                <w:rFonts w:ascii="Georgia" w:hAnsi="Georgia"/>
                <w:color w:val="000080"/>
                <w:sz w:val="20"/>
                <w:szCs w:val="20"/>
              </w:rPr>
              <w:t>г. Киев, 01001,</w:t>
            </w:r>
            <w:r w:rsidRPr="008C4E30">
              <w:rPr>
                <w:rFonts w:ascii="Georgia" w:hAnsi="Georgia"/>
                <w:color w:val="000080"/>
                <w:sz w:val="20"/>
                <w:szCs w:val="20"/>
              </w:rPr>
              <w:br/>
              <w:t>Михайловский пер. 12</w:t>
            </w:r>
            <w:r w:rsidRPr="008C4E30">
              <w:rPr>
                <w:rFonts w:ascii="Georgia" w:hAnsi="Georgia"/>
                <w:color w:val="000080"/>
                <w:sz w:val="20"/>
                <w:szCs w:val="20"/>
              </w:rPr>
              <w:br/>
            </w:r>
            <w:r w:rsidRPr="008C4E30">
              <w:rPr>
                <w:rFonts w:ascii="Georgia" w:hAnsi="Georgia"/>
                <w:b/>
                <w:bCs/>
                <w:color w:val="000080"/>
                <w:sz w:val="20"/>
                <w:szCs w:val="20"/>
              </w:rPr>
              <w:t>ТУРИСТИЧЕСКИЙ ОТДЕЛ:</w:t>
            </w:r>
            <w:r w:rsidRPr="008C4E30">
              <w:rPr>
                <w:rFonts w:ascii="Georgia" w:hAnsi="Georgia"/>
                <w:b/>
                <w:bCs/>
                <w:color w:val="000080"/>
                <w:sz w:val="20"/>
                <w:szCs w:val="20"/>
              </w:rPr>
              <w:br/>
            </w:r>
            <w:r w:rsidRPr="008C4E30">
              <w:rPr>
                <w:rFonts w:ascii="Georgia" w:hAnsi="Georgia"/>
                <w:color w:val="000080"/>
                <w:sz w:val="20"/>
                <w:szCs w:val="20"/>
              </w:rPr>
              <w:t>ТЕЛ.: 461-92-72 (МНОГОКАНАЛЬНЫЙ);</w:t>
            </w:r>
            <w:r w:rsidRPr="008C4E30">
              <w:rPr>
                <w:rFonts w:ascii="Georgia" w:hAnsi="Georgia"/>
                <w:color w:val="000080"/>
                <w:sz w:val="20"/>
                <w:szCs w:val="20"/>
              </w:rPr>
              <w:br/>
            </w:r>
            <w:r w:rsidR="007A5016" w:rsidRPr="007A5016">
              <w:rPr>
                <w:rFonts w:ascii="Georgia" w:hAnsi="Georgia"/>
                <w:color w:val="000080"/>
                <w:sz w:val="20"/>
                <w:szCs w:val="20"/>
              </w:rPr>
              <w:t>067-404-10-45</w:t>
            </w:r>
            <w:r w:rsidR="007A5016">
              <w:rPr>
                <w:rFonts w:ascii="Georgia" w:hAnsi="Georgia"/>
                <w:color w:val="000080"/>
                <w:sz w:val="20"/>
                <w:szCs w:val="20"/>
                <w:lang w:val="uk-UA"/>
              </w:rPr>
              <w:t>; 067-204</w:t>
            </w:r>
            <w:bookmarkStart w:id="0" w:name="_GoBack"/>
            <w:bookmarkEnd w:id="0"/>
            <w:r w:rsidR="007A5016">
              <w:rPr>
                <w:rFonts w:ascii="Georgia" w:hAnsi="Georgia"/>
                <w:color w:val="000080"/>
                <w:sz w:val="20"/>
                <w:szCs w:val="20"/>
                <w:lang w:val="uk-UA"/>
              </w:rPr>
              <w:t>-10-45</w:t>
            </w:r>
            <w:r w:rsidR="007A5016">
              <w:rPr>
                <w:rFonts w:ascii="Georgia" w:hAnsi="Georgia"/>
                <w:color w:val="000080"/>
                <w:sz w:val="20"/>
                <w:szCs w:val="20"/>
                <w:lang w:val="uk-UA"/>
              </w:rPr>
              <w:br/>
            </w:r>
            <w:r w:rsidRPr="008C4E30">
              <w:rPr>
                <w:rFonts w:ascii="Georgia" w:hAnsi="Georgia"/>
                <w:color w:val="000080"/>
                <w:sz w:val="20"/>
                <w:szCs w:val="20"/>
              </w:rPr>
              <w:t>E-</w:t>
            </w:r>
            <w:proofErr w:type="spellStart"/>
            <w:r w:rsidRPr="008C4E30">
              <w:rPr>
                <w:rFonts w:ascii="Georgia" w:hAnsi="Georgia"/>
                <w:color w:val="000080"/>
                <w:sz w:val="20"/>
                <w:szCs w:val="20"/>
              </w:rPr>
              <w:t>mail</w:t>
            </w:r>
            <w:proofErr w:type="spellEnd"/>
            <w:r w:rsidRPr="008C4E30">
              <w:rPr>
                <w:rFonts w:ascii="Georgia" w:hAnsi="Georgia"/>
                <w:color w:val="000080"/>
                <w:sz w:val="20"/>
                <w:szCs w:val="20"/>
              </w:rPr>
              <w:t>:</w:t>
            </w:r>
            <w:r w:rsidRPr="008C4E30">
              <w:rPr>
                <w:rFonts w:ascii="Georgia" w:hAnsi="Georgia"/>
                <w:color w:val="0070C0"/>
                <w:sz w:val="20"/>
                <w:szCs w:val="20"/>
              </w:rPr>
              <w:t xml:space="preserve"> </w:t>
            </w:r>
            <w:hyperlink r:id="rId5" w:history="1">
              <w:r w:rsidRPr="008C4E30">
                <w:rPr>
                  <w:rStyle w:val="a4"/>
                  <w:rFonts w:ascii="Georgia" w:hAnsi="Georgia"/>
                  <w:color w:val="0070C0"/>
                  <w:sz w:val="20"/>
                  <w:szCs w:val="20"/>
                </w:rPr>
                <w:t>info@alf-ua.com</w:t>
              </w:r>
            </w:hyperlink>
            <w:r w:rsidRPr="008C4E30">
              <w:rPr>
                <w:rFonts w:ascii="Georgia" w:hAnsi="Georgia"/>
                <w:color w:val="0000FF"/>
                <w:sz w:val="20"/>
                <w:szCs w:val="20"/>
              </w:rPr>
              <w:t xml:space="preserve"> </w:t>
            </w:r>
            <w:r w:rsidRPr="008C4E30">
              <w:rPr>
                <w:rFonts w:ascii="Georgia" w:hAnsi="Georgia"/>
                <w:color w:val="000080"/>
                <w:sz w:val="20"/>
                <w:szCs w:val="20"/>
              </w:rPr>
              <w:br/>
            </w:r>
            <w:hyperlink r:id="rId6" w:history="1">
              <w:r w:rsidRPr="008C4E30">
                <w:rPr>
                  <w:rStyle w:val="a4"/>
                  <w:rFonts w:ascii="Georgia" w:hAnsi="Georgia"/>
                  <w:b/>
                  <w:color w:val="0070C0"/>
                  <w:sz w:val="20"/>
                  <w:szCs w:val="20"/>
                </w:rPr>
                <w:t>www.alf-ua.com</w:t>
              </w:r>
            </w:hyperlink>
          </w:p>
        </w:tc>
      </w:tr>
    </w:tbl>
    <w:p w14:paraId="47861165" w14:textId="23F8ED46" w:rsidR="001B3FE3" w:rsidRDefault="001B3FE3"/>
    <w:p w14:paraId="1FB36A94" w14:textId="410C6291" w:rsidR="0094045C" w:rsidRDefault="0094045C"/>
    <w:p w14:paraId="53E41CCB" w14:textId="77777777" w:rsidR="0094045C" w:rsidRPr="00FB5C86" w:rsidRDefault="0094045C" w:rsidP="0094045C">
      <w:pPr>
        <w:jc w:val="center"/>
      </w:pPr>
      <w:r w:rsidRPr="00FB5C86">
        <w:t>Анкета для оформления электронного разрешения в Мексику</w:t>
      </w:r>
    </w:p>
    <w:p w14:paraId="71316751" w14:textId="77777777" w:rsidR="0094045C" w:rsidRDefault="0094045C" w:rsidP="0094045C">
      <w:pPr>
        <w:jc w:val="center"/>
        <w:rPr>
          <w:i/>
        </w:rPr>
      </w:pPr>
    </w:p>
    <w:p w14:paraId="0F558AE3" w14:textId="77777777" w:rsidR="0094045C" w:rsidRPr="00FB5C86" w:rsidRDefault="0094045C" w:rsidP="0094045C">
      <w:pPr>
        <w:spacing w:line="276" w:lineRule="auto"/>
        <w:rPr>
          <w:rStyle w:val="a5"/>
          <w:b w:val="0"/>
          <w:lang w:val="en-US"/>
        </w:rPr>
      </w:pPr>
      <w:r>
        <w:rPr>
          <w:rStyle w:val="a5"/>
          <w:b w:val="0"/>
          <w:lang w:val="uk-UA"/>
        </w:rPr>
        <w:t xml:space="preserve">                                                     </w:t>
      </w:r>
      <w:r w:rsidRPr="00FB5C86">
        <w:rPr>
          <w:rStyle w:val="a5"/>
          <w:b w:val="0"/>
        </w:rPr>
        <w:t>№ заявки _____________</w:t>
      </w:r>
      <w:r>
        <w:rPr>
          <w:rStyle w:val="a5"/>
          <w:b w:val="0"/>
          <w:lang w:val="uk-UA"/>
        </w:rPr>
        <w:t>__</w:t>
      </w:r>
      <w:r w:rsidRPr="00FB5C86">
        <w:rPr>
          <w:rStyle w:val="a5"/>
          <w:b w:val="0"/>
        </w:rPr>
        <w:t>___</w:t>
      </w:r>
    </w:p>
    <w:p w14:paraId="5FBDCEB3" w14:textId="77777777" w:rsidR="0094045C" w:rsidRPr="00D66260" w:rsidRDefault="0094045C" w:rsidP="0094045C">
      <w:pPr>
        <w:spacing w:line="276" w:lineRule="auto"/>
        <w:rPr>
          <w:b/>
          <w:sz w:val="16"/>
          <w:szCs w:val="16"/>
          <w:lang w:val="en-US"/>
        </w:rPr>
      </w:pPr>
      <w:r>
        <w:rPr>
          <w:rStyle w:val="a5"/>
          <w:b w:val="0"/>
          <w:lang w:val="uk-UA"/>
        </w:rPr>
        <w:t xml:space="preserve">                                                    </w:t>
      </w:r>
      <w:r w:rsidRPr="00FB5C86">
        <w:rPr>
          <w:rStyle w:val="a5"/>
          <w:b w:val="0"/>
        </w:rPr>
        <w:t>Даты тура __________________</w:t>
      </w:r>
      <w:r>
        <w:rPr>
          <w:rStyle w:val="a5"/>
          <w:sz w:val="22"/>
          <w:szCs w:val="22"/>
        </w:rPr>
        <w:t xml:space="preserve">  </w:t>
      </w:r>
      <w:r>
        <w:rPr>
          <w:rStyle w:val="a5"/>
          <w:sz w:val="22"/>
          <w:szCs w:val="22"/>
          <w:lang w:val="en-US"/>
        </w:rPr>
        <w:br/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296"/>
        <w:gridCol w:w="5343"/>
      </w:tblGrid>
      <w:tr w:rsidR="0094045C" w:rsidRPr="00E938B0" w14:paraId="6E7D899C" w14:textId="77777777" w:rsidTr="000C15BF">
        <w:trPr>
          <w:trHeight w:val="308"/>
          <w:jc w:val="center"/>
        </w:trPr>
        <w:tc>
          <w:tcPr>
            <w:tcW w:w="534" w:type="dxa"/>
          </w:tcPr>
          <w:p w14:paraId="0FAF97A0" w14:textId="77777777" w:rsidR="0094045C" w:rsidRDefault="0094045C" w:rsidP="000C15BF">
            <w:pPr>
              <w:jc w:val="center"/>
            </w:pPr>
          </w:p>
          <w:p w14:paraId="5E588C7F" w14:textId="77777777" w:rsidR="0094045C" w:rsidRPr="00FB5C86" w:rsidRDefault="0094045C" w:rsidP="000C15BF">
            <w:pPr>
              <w:jc w:val="center"/>
              <w:rPr>
                <w:lang w:val="uk-UA"/>
              </w:rPr>
            </w:pPr>
            <w:r w:rsidRPr="006D0FC9"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4296" w:type="dxa"/>
          </w:tcPr>
          <w:p w14:paraId="0612C6E5" w14:textId="77777777" w:rsidR="0094045C" w:rsidRDefault="0094045C" w:rsidP="000C15BF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0FC9">
              <w:rPr>
                <w:rFonts w:ascii="Times New Roman" w:hAnsi="Times New Roman" w:cs="Times New Roman"/>
                <w:b w:val="0"/>
                <w:sz w:val="24"/>
                <w:szCs w:val="24"/>
              </w:rPr>
              <w:t>Фамилия</w:t>
            </w:r>
          </w:p>
          <w:p w14:paraId="1965021B" w14:textId="77777777" w:rsidR="0094045C" w:rsidRPr="00FB5C86" w:rsidRDefault="0094045C" w:rsidP="000C15BF"/>
        </w:tc>
        <w:tc>
          <w:tcPr>
            <w:tcW w:w="5343" w:type="dxa"/>
          </w:tcPr>
          <w:p w14:paraId="530E8127" w14:textId="77777777" w:rsidR="0094045C" w:rsidRPr="00E938B0" w:rsidRDefault="0094045C" w:rsidP="000C15BF">
            <w:pPr>
              <w:rPr>
                <w:rFonts w:ascii="Tahoma" w:hAnsi="Tahoma"/>
                <w:b/>
              </w:rPr>
            </w:pPr>
          </w:p>
        </w:tc>
      </w:tr>
      <w:tr w:rsidR="0094045C" w:rsidRPr="00E938B0" w14:paraId="3BD0B800" w14:textId="77777777" w:rsidTr="000C15BF">
        <w:trPr>
          <w:jc w:val="center"/>
        </w:trPr>
        <w:tc>
          <w:tcPr>
            <w:tcW w:w="534" w:type="dxa"/>
          </w:tcPr>
          <w:p w14:paraId="61151AB5" w14:textId="77777777" w:rsidR="0094045C" w:rsidRPr="00FB5C86" w:rsidRDefault="0094045C" w:rsidP="000C15BF">
            <w:pPr>
              <w:jc w:val="center"/>
              <w:rPr>
                <w:lang w:val="uk-UA"/>
              </w:rPr>
            </w:pPr>
            <w:r w:rsidRPr="006D0FC9">
              <w:t>2</w:t>
            </w:r>
            <w:r>
              <w:rPr>
                <w:lang w:val="uk-UA"/>
              </w:rPr>
              <w:t>.</w:t>
            </w:r>
          </w:p>
        </w:tc>
        <w:tc>
          <w:tcPr>
            <w:tcW w:w="4296" w:type="dxa"/>
          </w:tcPr>
          <w:p w14:paraId="01AE8778" w14:textId="77777777" w:rsidR="0094045C" w:rsidRDefault="0094045C" w:rsidP="000C15BF">
            <w:r w:rsidRPr="006D0FC9">
              <w:t>Имя</w:t>
            </w:r>
          </w:p>
          <w:p w14:paraId="1F8FC7C9" w14:textId="77777777" w:rsidR="0094045C" w:rsidRPr="006D0FC9" w:rsidRDefault="0094045C" w:rsidP="000C15BF"/>
        </w:tc>
        <w:tc>
          <w:tcPr>
            <w:tcW w:w="5343" w:type="dxa"/>
          </w:tcPr>
          <w:p w14:paraId="69F01E8B" w14:textId="77777777" w:rsidR="0094045C" w:rsidRPr="00E938B0" w:rsidRDefault="0094045C" w:rsidP="000C15BF">
            <w:pPr>
              <w:rPr>
                <w:rFonts w:ascii="Tahoma" w:hAnsi="Tahoma"/>
                <w:b/>
              </w:rPr>
            </w:pPr>
          </w:p>
        </w:tc>
      </w:tr>
      <w:tr w:rsidR="0094045C" w:rsidRPr="00E938B0" w14:paraId="30FCD817" w14:textId="77777777" w:rsidTr="000C15BF">
        <w:trPr>
          <w:jc w:val="center"/>
        </w:trPr>
        <w:tc>
          <w:tcPr>
            <w:tcW w:w="534" w:type="dxa"/>
          </w:tcPr>
          <w:p w14:paraId="512FBB5B" w14:textId="77777777" w:rsidR="0094045C" w:rsidRPr="00FB5C86" w:rsidRDefault="0094045C" w:rsidP="000C15BF">
            <w:pPr>
              <w:jc w:val="center"/>
              <w:rPr>
                <w:lang w:val="uk-UA"/>
              </w:rPr>
            </w:pPr>
            <w:r w:rsidRPr="006D0FC9">
              <w:t>3</w:t>
            </w:r>
            <w:r>
              <w:rPr>
                <w:lang w:val="uk-UA"/>
              </w:rPr>
              <w:t>.</w:t>
            </w:r>
          </w:p>
        </w:tc>
        <w:tc>
          <w:tcPr>
            <w:tcW w:w="4296" w:type="dxa"/>
          </w:tcPr>
          <w:p w14:paraId="2F33665B" w14:textId="77777777" w:rsidR="0094045C" w:rsidRDefault="0094045C" w:rsidP="000C15BF">
            <w:r w:rsidRPr="006D0FC9">
              <w:t>Дата рождения</w:t>
            </w:r>
          </w:p>
          <w:p w14:paraId="61EA71CB" w14:textId="77777777" w:rsidR="0094045C" w:rsidRPr="006D0FC9" w:rsidRDefault="0094045C" w:rsidP="000C15BF"/>
        </w:tc>
        <w:tc>
          <w:tcPr>
            <w:tcW w:w="5343" w:type="dxa"/>
          </w:tcPr>
          <w:p w14:paraId="7A1C768C" w14:textId="77777777" w:rsidR="0094045C" w:rsidRPr="00E938B0" w:rsidRDefault="0094045C" w:rsidP="000C15BF">
            <w:pPr>
              <w:rPr>
                <w:rFonts w:ascii="Tahoma" w:hAnsi="Tahoma"/>
                <w:b/>
              </w:rPr>
            </w:pPr>
          </w:p>
        </w:tc>
      </w:tr>
      <w:tr w:rsidR="0094045C" w:rsidRPr="00E938B0" w14:paraId="3C55C58E" w14:textId="77777777" w:rsidTr="000C15BF">
        <w:trPr>
          <w:jc w:val="center"/>
        </w:trPr>
        <w:tc>
          <w:tcPr>
            <w:tcW w:w="534" w:type="dxa"/>
          </w:tcPr>
          <w:p w14:paraId="6EFAAE50" w14:textId="77777777" w:rsidR="0094045C" w:rsidRPr="00FB5C86" w:rsidRDefault="0094045C" w:rsidP="000C15BF">
            <w:pPr>
              <w:jc w:val="center"/>
              <w:rPr>
                <w:lang w:val="uk-UA"/>
              </w:rPr>
            </w:pPr>
            <w:r w:rsidRPr="006D0FC9">
              <w:t>4</w:t>
            </w:r>
            <w:r>
              <w:rPr>
                <w:lang w:val="uk-UA"/>
              </w:rPr>
              <w:t>.</w:t>
            </w:r>
          </w:p>
        </w:tc>
        <w:tc>
          <w:tcPr>
            <w:tcW w:w="4296" w:type="dxa"/>
          </w:tcPr>
          <w:p w14:paraId="21FE299A" w14:textId="77777777" w:rsidR="0094045C" w:rsidRDefault="0094045C" w:rsidP="000C15BF">
            <w:r w:rsidRPr="006D0FC9">
              <w:rPr>
                <w:lang w:val="uk-UA"/>
              </w:rPr>
              <w:t xml:space="preserve">Номер </w:t>
            </w:r>
            <w:r w:rsidRPr="006D0FC9">
              <w:t xml:space="preserve">загранпаспорта  </w:t>
            </w:r>
          </w:p>
          <w:p w14:paraId="2E8EBA36" w14:textId="77777777" w:rsidR="0094045C" w:rsidRPr="006D0FC9" w:rsidRDefault="0094045C" w:rsidP="000C15BF">
            <w:pPr>
              <w:rPr>
                <w:lang w:val="uk-UA"/>
              </w:rPr>
            </w:pPr>
          </w:p>
        </w:tc>
        <w:tc>
          <w:tcPr>
            <w:tcW w:w="5343" w:type="dxa"/>
          </w:tcPr>
          <w:p w14:paraId="348A651C" w14:textId="77777777" w:rsidR="0094045C" w:rsidRPr="00E938B0" w:rsidRDefault="0094045C" w:rsidP="000C15BF">
            <w:pPr>
              <w:rPr>
                <w:rFonts w:ascii="Tahoma" w:hAnsi="Tahoma"/>
                <w:b/>
              </w:rPr>
            </w:pPr>
          </w:p>
        </w:tc>
      </w:tr>
      <w:tr w:rsidR="0094045C" w:rsidRPr="00E938B0" w14:paraId="281DF01E" w14:textId="77777777" w:rsidTr="000C15BF">
        <w:trPr>
          <w:jc w:val="center"/>
        </w:trPr>
        <w:tc>
          <w:tcPr>
            <w:tcW w:w="534" w:type="dxa"/>
          </w:tcPr>
          <w:p w14:paraId="41889F05" w14:textId="77777777" w:rsidR="0094045C" w:rsidRPr="006D0FC9" w:rsidRDefault="0094045C" w:rsidP="000C15BF">
            <w:pPr>
              <w:jc w:val="center"/>
              <w:rPr>
                <w:lang w:val="uk-UA"/>
              </w:rPr>
            </w:pPr>
            <w:r w:rsidRPr="006D0FC9">
              <w:rPr>
                <w:lang w:val="uk-UA"/>
              </w:rPr>
              <w:t>5</w:t>
            </w:r>
            <w:r>
              <w:rPr>
                <w:lang w:val="uk-UA"/>
              </w:rPr>
              <w:t>.</w:t>
            </w:r>
          </w:p>
        </w:tc>
        <w:tc>
          <w:tcPr>
            <w:tcW w:w="4296" w:type="dxa"/>
          </w:tcPr>
          <w:p w14:paraId="314952C4" w14:textId="77777777" w:rsidR="0094045C" w:rsidRPr="006D0FC9" w:rsidRDefault="0094045C" w:rsidP="000C15BF">
            <w:r w:rsidRPr="006D0FC9">
              <w:t xml:space="preserve">Дата выдачи загранпаспорта  </w:t>
            </w:r>
          </w:p>
          <w:p w14:paraId="64F8FBC6" w14:textId="77777777" w:rsidR="0094045C" w:rsidRPr="006D0FC9" w:rsidRDefault="0094045C" w:rsidP="000C15BF"/>
        </w:tc>
        <w:tc>
          <w:tcPr>
            <w:tcW w:w="5343" w:type="dxa"/>
          </w:tcPr>
          <w:p w14:paraId="3EDFBB37" w14:textId="77777777" w:rsidR="0094045C" w:rsidRPr="00E938B0" w:rsidRDefault="0094045C" w:rsidP="000C15BF">
            <w:pPr>
              <w:rPr>
                <w:rFonts w:ascii="Tahoma" w:hAnsi="Tahoma"/>
                <w:b/>
              </w:rPr>
            </w:pPr>
          </w:p>
        </w:tc>
      </w:tr>
      <w:tr w:rsidR="0094045C" w:rsidRPr="00E938B0" w14:paraId="51DD4CC4" w14:textId="77777777" w:rsidTr="000C15BF">
        <w:trPr>
          <w:jc w:val="center"/>
        </w:trPr>
        <w:tc>
          <w:tcPr>
            <w:tcW w:w="534" w:type="dxa"/>
          </w:tcPr>
          <w:p w14:paraId="1F917F26" w14:textId="77777777" w:rsidR="0094045C" w:rsidRPr="006D0FC9" w:rsidRDefault="0094045C" w:rsidP="000C15BF">
            <w:pPr>
              <w:jc w:val="center"/>
              <w:rPr>
                <w:lang w:val="uk-UA"/>
              </w:rPr>
            </w:pPr>
            <w:r w:rsidRPr="006D0FC9">
              <w:rPr>
                <w:lang w:val="uk-UA"/>
              </w:rPr>
              <w:t>6</w:t>
            </w:r>
            <w:r>
              <w:rPr>
                <w:lang w:val="uk-UA"/>
              </w:rPr>
              <w:t>.</w:t>
            </w:r>
          </w:p>
        </w:tc>
        <w:tc>
          <w:tcPr>
            <w:tcW w:w="4296" w:type="dxa"/>
          </w:tcPr>
          <w:p w14:paraId="2BC79CE3" w14:textId="77777777" w:rsidR="0094045C" w:rsidRPr="006D0FC9" w:rsidRDefault="0094045C" w:rsidP="000C15BF">
            <w:r>
              <w:rPr>
                <w:lang w:val="uk-UA"/>
              </w:rPr>
              <w:t>Дата о</w:t>
            </w:r>
            <w:proofErr w:type="spellStart"/>
            <w:r w:rsidRPr="006D0FC9">
              <w:t>кончани</w:t>
            </w:r>
            <w:proofErr w:type="spellEnd"/>
            <w:r>
              <w:rPr>
                <w:lang w:val="uk-UA"/>
              </w:rPr>
              <w:t>я</w:t>
            </w:r>
            <w:r w:rsidRPr="006D0FC9">
              <w:t xml:space="preserve"> </w:t>
            </w:r>
            <w:proofErr w:type="spellStart"/>
            <w:r>
              <w:rPr>
                <w:lang w:val="uk-UA"/>
              </w:rPr>
              <w:t>срока</w:t>
            </w:r>
            <w:proofErr w:type="spellEnd"/>
            <w:r>
              <w:rPr>
                <w:lang w:val="uk-UA"/>
              </w:rPr>
              <w:t xml:space="preserve"> </w:t>
            </w:r>
            <w:r w:rsidRPr="006D0FC9">
              <w:t>действия</w:t>
            </w:r>
            <w:r>
              <w:rPr>
                <w:lang w:val="uk-UA"/>
              </w:rPr>
              <w:t xml:space="preserve"> </w:t>
            </w:r>
            <w:r w:rsidRPr="006D0FC9">
              <w:t xml:space="preserve">загранпаспорта  </w:t>
            </w:r>
          </w:p>
          <w:p w14:paraId="23DA8044" w14:textId="77777777" w:rsidR="0094045C" w:rsidRPr="006D0FC9" w:rsidRDefault="0094045C" w:rsidP="000C15BF"/>
        </w:tc>
        <w:tc>
          <w:tcPr>
            <w:tcW w:w="5343" w:type="dxa"/>
          </w:tcPr>
          <w:p w14:paraId="10777557" w14:textId="77777777" w:rsidR="0094045C" w:rsidRPr="00E938B0" w:rsidRDefault="0094045C" w:rsidP="000C15BF">
            <w:pPr>
              <w:rPr>
                <w:rFonts w:ascii="Tahoma" w:hAnsi="Tahoma"/>
                <w:b/>
              </w:rPr>
            </w:pPr>
          </w:p>
        </w:tc>
      </w:tr>
      <w:tr w:rsidR="0094045C" w:rsidRPr="00E938B0" w14:paraId="16571430" w14:textId="77777777" w:rsidTr="000C15BF">
        <w:trPr>
          <w:jc w:val="center"/>
        </w:trPr>
        <w:tc>
          <w:tcPr>
            <w:tcW w:w="534" w:type="dxa"/>
          </w:tcPr>
          <w:p w14:paraId="31D6E3F4" w14:textId="77777777" w:rsidR="0094045C" w:rsidRPr="006D0FC9" w:rsidRDefault="0094045C" w:rsidP="000C15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4296" w:type="dxa"/>
          </w:tcPr>
          <w:p w14:paraId="1BF3DEEF" w14:textId="77777777" w:rsidR="0094045C" w:rsidRDefault="0094045C" w:rsidP="000C15BF">
            <w:r w:rsidRPr="006D0FC9">
              <w:t>Страна рождения</w:t>
            </w:r>
          </w:p>
          <w:p w14:paraId="75BC41C0" w14:textId="77777777" w:rsidR="0094045C" w:rsidRPr="006D0FC9" w:rsidRDefault="0094045C" w:rsidP="000C15BF"/>
        </w:tc>
        <w:tc>
          <w:tcPr>
            <w:tcW w:w="5343" w:type="dxa"/>
          </w:tcPr>
          <w:p w14:paraId="5233552A" w14:textId="77777777" w:rsidR="0094045C" w:rsidRPr="00E938B0" w:rsidRDefault="0094045C" w:rsidP="000C15BF">
            <w:pPr>
              <w:rPr>
                <w:rFonts w:ascii="Tahoma" w:hAnsi="Tahoma"/>
                <w:b/>
              </w:rPr>
            </w:pPr>
          </w:p>
        </w:tc>
      </w:tr>
      <w:tr w:rsidR="0094045C" w:rsidRPr="00E938B0" w14:paraId="1D7E1890" w14:textId="77777777" w:rsidTr="000C15BF">
        <w:trPr>
          <w:jc w:val="center"/>
        </w:trPr>
        <w:tc>
          <w:tcPr>
            <w:tcW w:w="534" w:type="dxa"/>
          </w:tcPr>
          <w:p w14:paraId="25AE2671" w14:textId="77777777" w:rsidR="0094045C" w:rsidRPr="006D0FC9" w:rsidRDefault="0094045C" w:rsidP="000C15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4296" w:type="dxa"/>
          </w:tcPr>
          <w:p w14:paraId="25058EF3" w14:textId="77777777" w:rsidR="0094045C" w:rsidRDefault="0094045C" w:rsidP="000C15BF">
            <w:r>
              <w:rPr>
                <w:lang w:val="uk-UA"/>
              </w:rPr>
              <w:t>Г</w:t>
            </w:r>
            <w:proofErr w:type="spellStart"/>
            <w:r w:rsidRPr="006D0FC9">
              <w:t>ражданство</w:t>
            </w:r>
            <w:proofErr w:type="spellEnd"/>
          </w:p>
          <w:p w14:paraId="6149C835" w14:textId="77777777" w:rsidR="0094045C" w:rsidRPr="006D0FC9" w:rsidRDefault="0094045C" w:rsidP="000C15BF">
            <w:pPr>
              <w:rPr>
                <w:lang w:val="en-US"/>
              </w:rPr>
            </w:pPr>
          </w:p>
        </w:tc>
        <w:tc>
          <w:tcPr>
            <w:tcW w:w="5343" w:type="dxa"/>
          </w:tcPr>
          <w:p w14:paraId="6692817A" w14:textId="77777777" w:rsidR="0094045C" w:rsidRPr="00E938B0" w:rsidRDefault="0094045C" w:rsidP="000C15BF">
            <w:pPr>
              <w:rPr>
                <w:rFonts w:ascii="Tahoma" w:hAnsi="Tahoma"/>
                <w:b/>
              </w:rPr>
            </w:pPr>
          </w:p>
        </w:tc>
      </w:tr>
      <w:tr w:rsidR="0094045C" w:rsidRPr="00E938B0" w14:paraId="68ABE365" w14:textId="77777777" w:rsidTr="000C15BF">
        <w:trPr>
          <w:jc w:val="center"/>
        </w:trPr>
        <w:tc>
          <w:tcPr>
            <w:tcW w:w="534" w:type="dxa"/>
          </w:tcPr>
          <w:p w14:paraId="09810DBB" w14:textId="77777777" w:rsidR="0094045C" w:rsidRPr="006D0FC9" w:rsidRDefault="0094045C" w:rsidP="000C15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4296" w:type="dxa"/>
          </w:tcPr>
          <w:p w14:paraId="36F86200" w14:textId="77777777" w:rsidR="0094045C" w:rsidRDefault="0094045C" w:rsidP="000C15BF">
            <w:r w:rsidRPr="006D0FC9">
              <w:t>Семейное положение</w:t>
            </w:r>
          </w:p>
          <w:p w14:paraId="71D47423" w14:textId="77777777" w:rsidR="0094045C" w:rsidRPr="006D0FC9" w:rsidRDefault="0094045C" w:rsidP="000C15BF"/>
        </w:tc>
        <w:tc>
          <w:tcPr>
            <w:tcW w:w="5343" w:type="dxa"/>
          </w:tcPr>
          <w:p w14:paraId="7E785042" w14:textId="77777777" w:rsidR="0094045C" w:rsidRPr="00E938B0" w:rsidRDefault="0094045C" w:rsidP="000C15BF">
            <w:pPr>
              <w:rPr>
                <w:rFonts w:ascii="Tahoma" w:hAnsi="Tahoma"/>
                <w:b/>
              </w:rPr>
            </w:pPr>
          </w:p>
        </w:tc>
      </w:tr>
      <w:tr w:rsidR="0094045C" w:rsidRPr="00E938B0" w14:paraId="5E4917EA" w14:textId="77777777" w:rsidTr="000C15BF">
        <w:trPr>
          <w:jc w:val="center"/>
        </w:trPr>
        <w:tc>
          <w:tcPr>
            <w:tcW w:w="534" w:type="dxa"/>
          </w:tcPr>
          <w:p w14:paraId="253F776E" w14:textId="77777777" w:rsidR="0094045C" w:rsidRPr="006D0FC9" w:rsidRDefault="0094045C" w:rsidP="000C15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4296" w:type="dxa"/>
          </w:tcPr>
          <w:p w14:paraId="0ED5735B" w14:textId="77777777" w:rsidR="0094045C" w:rsidRDefault="0094045C" w:rsidP="000C15BF">
            <w:r w:rsidRPr="006D0FC9">
              <w:t>Профессия в настоящее время</w:t>
            </w:r>
          </w:p>
          <w:p w14:paraId="2DB72CF9" w14:textId="77777777" w:rsidR="0094045C" w:rsidRPr="006D0FC9" w:rsidRDefault="0094045C" w:rsidP="000C15BF"/>
        </w:tc>
        <w:tc>
          <w:tcPr>
            <w:tcW w:w="5343" w:type="dxa"/>
          </w:tcPr>
          <w:p w14:paraId="674507CC" w14:textId="77777777" w:rsidR="0094045C" w:rsidRPr="00E938B0" w:rsidRDefault="0094045C" w:rsidP="000C15BF">
            <w:pPr>
              <w:rPr>
                <w:rFonts w:ascii="Tahoma" w:hAnsi="Tahoma"/>
                <w:b/>
              </w:rPr>
            </w:pPr>
          </w:p>
        </w:tc>
      </w:tr>
      <w:tr w:rsidR="0094045C" w:rsidRPr="00E938B0" w14:paraId="383006CE" w14:textId="77777777" w:rsidTr="000C15BF">
        <w:trPr>
          <w:jc w:val="center"/>
        </w:trPr>
        <w:tc>
          <w:tcPr>
            <w:tcW w:w="534" w:type="dxa"/>
          </w:tcPr>
          <w:p w14:paraId="3527610C" w14:textId="77777777" w:rsidR="0094045C" w:rsidRPr="006D0FC9" w:rsidRDefault="0094045C" w:rsidP="000C15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4296" w:type="dxa"/>
          </w:tcPr>
          <w:p w14:paraId="42C2D88F" w14:textId="77777777" w:rsidR="0094045C" w:rsidRDefault="0094045C" w:rsidP="000C15BF">
            <w:r w:rsidRPr="006D0FC9">
              <w:t>Даты поездки</w:t>
            </w:r>
          </w:p>
          <w:p w14:paraId="47FABF90" w14:textId="77777777" w:rsidR="0094045C" w:rsidRPr="006D0FC9" w:rsidRDefault="0094045C" w:rsidP="000C15BF"/>
        </w:tc>
        <w:tc>
          <w:tcPr>
            <w:tcW w:w="5343" w:type="dxa"/>
          </w:tcPr>
          <w:p w14:paraId="7993DA70" w14:textId="77777777" w:rsidR="0094045C" w:rsidRPr="00E938B0" w:rsidRDefault="0094045C" w:rsidP="000C15BF">
            <w:pPr>
              <w:rPr>
                <w:rFonts w:ascii="Tahoma" w:hAnsi="Tahoma"/>
                <w:b/>
              </w:rPr>
            </w:pPr>
          </w:p>
        </w:tc>
      </w:tr>
      <w:tr w:rsidR="0094045C" w:rsidRPr="00E938B0" w14:paraId="0DC3F26A" w14:textId="77777777" w:rsidTr="000C15BF">
        <w:trPr>
          <w:jc w:val="center"/>
        </w:trPr>
        <w:tc>
          <w:tcPr>
            <w:tcW w:w="534" w:type="dxa"/>
          </w:tcPr>
          <w:p w14:paraId="2581DA17" w14:textId="77777777" w:rsidR="0094045C" w:rsidRPr="006D0FC9" w:rsidRDefault="0094045C" w:rsidP="000C15BF">
            <w:pPr>
              <w:jc w:val="center"/>
              <w:rPr>
                <w:lang w:val="uk-UA"/>
              </w:rPr>
            </w:pPr>
            <w:r w:rsidRPr="006D0FC9">
              <w:rPr>
                <w:lang w:val="uk-UA"/>
              </w:rPr>
              <w:t>1</w:t>
            </w:r>
            <w:r>
              <w:rPr>
                <w:lang w:val="uk-UA"/>
              </w:rPr>
              <w:t>2.</w:t>
            </w:r>
          </w:p>
        </w:tc>
        <w:tc>
          <w:tcPr>
            <w:tcW w:w="4296" w:type="dxa"/>
          </w:tcPr>
          <w:p w14:paraId="01986240" w14:textId="77777777" w:rsidR="0094045C" w:rsidRDefault="0094045C" w:rsidP="000C15BF">
            <w:r w:rsidRPr="006D0FC9">
              <w:t>Посещали ли Мексику ранее (если да, указать места)</w:t>
            </w:r>
          </w:p>
          <w:p w14:paraId="4DFDE613" w14:textId="77777777" w:rsidR="0094045C" w:rsidRPr="006D0FC9" w:rsidRDefault="0094045C" w:rsidP="000C15BF"/>
        </w:tc>
        <w:tc>
          <w:tcPr>
            <w:tcW w:w="5343" w:type="dxa"/>
          </w:tcPr>
          <w:p w14:paraId="207042EB" w14:textId="77777777" w:rsidR="0094045C" w:rsidRPr="00E938B0" w:rsidRDefault="0094045C" w:rsidP="000C15BF">
            <w:pPr>
              <w:rPr>
                <w:rFonts w:ascii="Tahoma" w:hAnsi="Tahoma"/>
                <w:b/>
              </w:rPr>
            </w:pPr>
          </w:p>
        </w:tc>
      </w:tr>
    </w:tbl>
    <w:p w14:paraId="31377319" w14:textId="77777777" w:rsidR="0094045C" w:rsidRPr="00443FEA" w:rsidRDefault="0094045C" w:rsidP="0094045C">
      <w:pPr>
        <w:jc w:val="center"/>
        <w:rPr>
          <w:i/>
        </w:rPr>
      </w:pPr>
    </w:p>
    <w:p w14:paraId="132E345D" w14:textId="77777777" w:rsidR="0094045C" w:rsidRDefault="0094045C"/>
    <w:sectPr w:rsidR="00940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C0A"/>
    <w:rsid w:val="001B3FE3"/>
    <w:rsid w:val="00556C0A"/>
    <w:rsid w:val="007A5016"/>
    <w:rsid w:val="0094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C7B09"/>
  <w15:chartTrackingRefBased/>
  <w15:docId w15:val="{5B7B2D09-9E26-4848-A85E-94290582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045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4045C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94045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4045C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5">
    <w:name w:val="Strong"/>
    <w:qFormat/>
    <w:rsid w:val="009404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f-ua.com" TargetMode="External"/><Relationship Id="rId5" Type="http://schemas.openxmlformats.org/officeDocument/2006/relationships/hyperlink" Target="mailto:info@alf-ua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</dc:creator>
  <cp:keywords/>
  <dc:description/>
  <cp:lastModifiedBy>alfpcwork79</cp:lastModifiedBy>
  <cp:revision>3</cp:revision>
  <dcterms:created xsi:type="dcterms:W3CDTF">2018-11-27T16:18:00Z</dcterms:created>
  <dcterms:modified xsi:type="dcterms:W3CDTF">2018-11-27T16:20:00Z</dcterms:modified>
</cp:coreProperties>
</file>